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88265</wp:posOffset>
                </wp:positionV>
                <wp:extent cx="1676400" cy="26670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緊急用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132pt;height:21pt;mso-position-horizontal-relative:text;position:absolute;margin-left:5.3pt;margin-top:6.95pt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緊急用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令和　７年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spacing w:val="157"/>
          <w:kern w:val="0"/>
          <w:fitText w:val="2310" w:id="1"/>
        </w:rPr>
        <w:t>報告第　</w:t>
      </w:r>
      <w:r>
        <w:rPr>
          <w:rFonts w:hint="eastAsia" w:ascii="BIZ UD明朝 Medium" w:hAnsi="BIZ UD明朝 Medium" w:eastAsia="BIZ UD明朝 Medium"/>
          <w:spacing w:val="2"/>
          <w:kern w:val="0"/>
          <w:fitText w:val="2310" w:id="1"/>
        </w:rPr>
        <w:t>報</w:t>
      </w:r>
    </w:p>
    <w:p>
      <w:pPr>
        <w:pStyle w:val="0"/>
        <w:jc w:val="right"/>
        <w:rPr>
          <w:rFonts w:hint="eastAsia"/>
        </w:rPr>
      </w:pPr>
    </w:p>
    <w:p>
      <w:pPr>
        <w:pStyle w:val="0"/>
        <w:adjustRightInd w:val="0"/>
        <w:snapToGrid w:val="0"/>
        <w:spacing w:line="440" w:lineRule="exact"/>
        <w:jc w:val="center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緊急事案発生時の報告用紙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１．競技名</w:t>
      </w:r>
    </w:p>
    <w:p>
      <w:pPr>
        <w:pStyle w:val="0"/>
        <w:ind w:left="424" w:leftChars="202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　　フェンシング　　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競技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２．事故等発生日時</w:t>
      </w:r>
    </w:p>
    <w:p>
      <w:pPr>
        <w:pStyle w:val="0"/>
        <w:ind w:left="424" w:leftChars="202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月　　日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曜日　午前･午後　　　時　　　分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218440</wp:posOffset>
                </wp:positionV>
                <wp:extent cx="5848350" cy="2273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48350" cy="227330"/>
                        </a:xfrm>
                        <a:prstGeom prst="bracketPair">
                          <a:avLst>
                            <a:gd name="adj" fmla="val 1667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0" rIns="74295" bIns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width:460.5pt;height:17.89pt;mso-position-horizontal-relative:text;position:absolute;margin-left:21.3pt;margin-top:17.2pt;" o:spid="_x0000_s1027" o:allowincell="t" o:allowoverlap="t" filled="f" stroked="t" strokecolor="#000000" strokeweight="0.75pt" o:spt="185" type="#_x0000_t185" adj="3602">
                <v:fill/>
                <v:stroke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adjustRightInd w:val="0"/>
                        <w:snapToGrid w:val="0"/>
                        <w:spacing w:line="28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adjustRightInd w:val="0"/>
                        <w:snapToGrid w:val="0"/>
                        <w:spacing w:line="28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３．事故発生場所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４．事案の内容</w:t>
      </w:r>
    </w:p>
    <w:tbl>
      <w:tblPr>
        <w:tblStyle w:val="11"/>
        <w:tblW w:w="921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213"/>
      </w:tblGrid>
      <w:tr>
        <w:trPr/>
        <w:tc>
          <w:tcPr>
            <w:tcW w:w="9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事故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交通事故等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・災害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大雨、落雷、地震等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・その他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　　　　　　　　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５．被災者</w:t>
      </w:r>
    </w:p>
    <w:tbl>
      <w:tblPr>
        <w:tblStyle w:val="11"/>
        <w:tblW w:w="921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50"/>
        <w:gridCol w:w="8363"/>
      </w:tblGrid>
      <w:tr>
        <w:trPr>
          <w:trHeight w:val="435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2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2"/>
              </w:rPr>
              <w:t>人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  <w:fitText w:val="630" w:id="2"/>
              </w:rPr>
              <w:t>数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計　　人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男　　人、女　　人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※多数の場合は別紙一覧を添付すること。</w:t>
            </w:r>
          </w:p>
        </w:tc>
      </w:tr>
      <w:tr>
        <w:trPr>
          <w:trHeight w:val="589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3"/>
              </w:rPr>
              <w:fldChar w:fldCharType="begin"/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3"/>
              </w:rPr>
              <w:instrText>EQ \* jc2 \* hps10 \o\ad(\s\up 9(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3"/>
              </w:rPr>
              <w:instrText>フ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3"/>
              </w:rPr>
              <w:instrText>リ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3"/>
              </w:rPr>
              <w:instrText>ガ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3"/>
              </w:rPr>
              <w:instrText>ナ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3"/>
              </w:rPr>
              <w:instrText>),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3"/>
              </w:rPr>
              <w:instrText>氏</w:instrTex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  <w:fitText w:val="630" w:id="3"/>
              </w:rPr>
              <w:instrText>名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3"/>
              </w:rPr>
              <w:instrText>)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3"/>
              </w:rPr>
              <w:fldChar w:fldCharType="end"/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　　　　　　　　　性別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男・女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、年齢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歳、区分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※下段参照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住所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　　　　　　　　　高校　　　学年、連絡先：</w:t>
            </w:r>
          </w:p>
        </w:tc>
      </w:tr>
      <w:tr>
        <w:trPr>
          <w:trHeight w:val="661" w:hRule="atLeast"/>
        </w:trPr>
        <w:tc>
          <w:tcPr>
            <w:tcW w:w="92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※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区分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①選手　　②監督　　③コーチ　　④審判・役員　　⑤補助員</w:t>
            </w:r>
          </w:p>
          <w:p>
            <w:pPr>
              <w:pStyle w:val="0"/>
              <w:widowControl w:val="0"/>
              <w:ind w:left="109" w:leftChars="52" w:right="-84" w:rightChars="-4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⑥選手等の応援者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保護者含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⑦一般観客　　⑧その他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　　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６．概要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>
          <w:trHeight w:val="549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(1)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発生時の状況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  <w:tr>
        <w:trPr>
          <w:trHeight w:val="557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(2)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発生後の処置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  <w:tr>
        <w:trPr>
          <w:trHeight w:val="551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(3)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原因の特定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  <w:tr>
        <w:trPr>
          <w:trHeight w:val="521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(4)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経過及び現状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７．被災者の搬送先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医療機関名等</w:t>
      </w:r>
      <w:r>
        <w:rPr>
          <w:rFonts w:hint="eastAsia" w:ascii="BIZ UD明朝 Medium" w:hAnsi="BIZ UD明朝 Medium" w:eastAsia="BIZ UD明朝 Medium"/>
        </w:rPr>
        <w:t>)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079"/>
        <w:gridCol w:w="3080"/>
        <w:gridCol w:w="3080"/>
      </w:tblGrid>
      <w:tr>
        <w:trPr/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医療機関名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　　　在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　絡　先</w:t>
            </w:r>
          </w:p>
        </w:tc>
      </w:tr>
      <w:tr>
        <w:trPr>
          <w:trHeight w:val="697" w:hRule="atLeast"/>
        </w:trPr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　　　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病院・医院・診療所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８．搬送先への同行者</w:t>
      </w:r>
    </w:p>
    <w:p>
      <w:pPr>
        <w:pStyle w:val="0"/>
        <w:ind w:left="141" w:leftChars="6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(1)</w:t>
      </w:r>
      <w:r>
        <w:rPr>
          <w:rFonts w:hint="eastAsia" w:ascii="BIZ UD明朝 Medium" w:hAnsi="BIZ UD明朝 Medium" w:eastAsia="BIZ UD明朝 Medium"/>
        </w:rPr>
        <w:t>被災者の関係者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所属・氏名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連絡先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</w:tbl>
    <w:p>
      <w:pPr>
        <w:pStyle w:val="0"/>
        <w:ind w:left="141" w:leftChars="6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(2)</w:t>
      </w:r>
      <w:r>
        <w:rPr>
          <w:rFonts w:hint="eastAsia" w:ascii="BIZ UD明朝 Medium" w:hAnsi="BIZ UD明朝 Medium" w:eastAsia="BIZ UD明朝 Medium"/>
        </w:rPr>
        <w:t>大会の関係者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所属・氏名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連絡先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</w:tbl>
    <w:p>
      <w:pPr>
        <w:pStyle w:val="0"/>
        <w:ind w:left="141" w:leftChars="6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(3)</w:t>
      </w:r>
      <w:r>
        <w:rPr>
          <w:rFonts w:hint="eastAsia" w:ascii="BIZ UD明朝 Medium" w:hAnsi="BIZ UD明朝 Medium" w:eastAsia="BIZ UD明朝 Medium"/>
        </w:rPr>
        <w:t>本紙記入者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所属・氏名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連絡先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</w:p>
        </w:tc>
      </w:tr>
    </w:tbl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5080</wp:posOffset>
                </wp:positionV>
                <wp:extent cx="1134110" cy="5048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1341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36"/>
                              </w:rPr>
                              <w:t>見　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1;mso-wrap-distance-left:5.65pt;width:89.3pt;height:39.75pt;mso-position-horizontal-relative:text;position:absolute;margin-left:197.5pt;margin-top:0.4pt;mso-wrap-distance-bottom:0pt;mso-wrap-distance-right:5.65pt;mso-wrap-distance-top:0pt;" o:spid="_x0000_s1028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36"/>
                        </w:rPr>
                        <w:t>見　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-140335</wp:posOffset>
                </wp:positionV>
                <wp:extent cx="1676400" cy="2667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緊急用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width:132pt;height:21pt;mso-position-horizontal-relative:text;position:absolute;margin-left:0pt;margin-top:-11.05pt;" o:spid="_x0000_s1029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緊急用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pacing w:val="131"/>
          <w:kern w:val="0"/>
          <w:fitText w:val="2100" w:id="4"/>
        </w:rPr>
        <w:t>報告第１</w:t>
      </w:r>
      <w:r>
        <w:rPr>
          <w:rFonts w:hint="eastAsia" w:ascii="BIZ UD明朝 Medium" w:hAnsi="BIZ UD明朝 Medium" w:eastAsia="BIZ UD明朝 Medium"/>
          <w:spacing w:val="1"/>
          <w:kern w:val="0"/>
          <w:fitText w:val="2100" w:id="4"/>
        </w:rPr>
        <w:t>報</w:t>
      </w:r>
    </w:p>
    <w:p>
      <w:pPr>
        <w:pStyle w:val="0"/>
        <w:jc w:val="right"/>
        <w:rPr>
          <w:rFonts w:hint="eastAsia"/>
        </w:rPr>
      </w:pPr>
    </w:p>
    <w:p>
      <w:pPr>
        <w:pStyle w:val="0"/>
        <w:adjustRightInd w:val="0"/>
        <w:snapToGrid w:val="0"/>
        <w:spacing w:line="440" w:lineRule="exact"/>
        <w:jc w:val="center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緊急事案発生時の報告用紙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１．競技名</w:t>
      </w:r>
    </w:p>
    <w:p>
      <w:pPr>
        <w:pStyle w:val="0"/>
        <w:ind w:left="424" w:leftChars="202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　○○○　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競技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２．事故等発生日時</w:t>
      </w:r>
    </w:p>
    <w:p>
      <w:pPr>
        <w:pStyle w:val="0"/>
        <w:ind w:left="424" w:leftChars="202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-4445</wp:posOffset>
                </wp:positionV>
                <wp:extent cx="361950" cy="20002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19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6;width:28.5pt;height:15.75pt;mso-position-horizontal-relative:text;position:absolute;margin-left:132pt;margin-top:-0.35pt;" o:spid="_x0000_s1030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　７月３０日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水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曜日　午前･午後　１１時　２０分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218440</wp:posOffset>
                </wp:positionV>
                <wp:extent cx="5848350" cy="2190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48350" cy="219075"/>
                        </a:xfrm>
                        <a:prstGeom prst="bracketPair">
                          <a:avLst>
                            <a:gd name="adj" fmla="val 1668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0" rIns="74295" bIns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5;width:460.5pt;height:17.25pt;mso-position-horizontal-relative:text;position:absolute;margin-left:21.3pt;margin-top:17.2pt;" o:spid="_x0000_s1031" o:allowincell="t" o:allowoverlap="t" filled="f" stroked="t" strokecolor="#000000" strokeweight="0.75pt" o:spt="185" type="#_x0000_t185" adj="3604">
                <v:fill/>
                <v:stroke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adjustRightInd w:val="0"/>
                        <w:snapToGrid w:val="0"/>
                        <w:spacing w:line="28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adjustRightInd w:val="0"/>
                        <w:snapToGrid w:val="0"/>
                        <w:spacing w:line="28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３．事故発生場所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4445</wp:posOffset>
                </wp:positionV>
                <wp:extent cx="2311400" cy="24638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11400" cy="2463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〇〇前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width:182pt;height:19.39pt;mso-position-horizontal-relative:text;position:absolute;margin-left:28.8pt;margin-top:0.35pt;" o:spid="_x0000_s1032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〇〇前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４．事案の内容</w:t>
      </w:r>
    </w:p>
    <w:tbl>
      <w:tblPr>
        <w:tblStyle w:val="11"/>
        <w:tblW w:w="921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213"/>
      </w:tblGrid>
      <w:tr>
        <w:trPr/>
        <w:tc>
          <w:tcPr>
            <w:tcW w:w="9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-6985</wp:posOffset>
                      </wp:positionV>
                      <wp:extent cx="361950" cy="20002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8;width:28.5pt;height:15.75pt;mso-position-horizontal-relative:text;position:absolute;margin-left:-5.25pt;margin-top:-0.55000000000000004pt;" o:spid="_x0000_s1033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事故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交通事故等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・災害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大雨、落雷、地震等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・その他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　　　　　　　　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５．被災者</w:t>
      </w:r>
    </w:p>
    <w:tbl>
      <w:tblPr>
        <w:tblStyle w:val="11"/>
        <w:tblW w:w="921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50"/>
        <w:gridCol w:w="8363"/>
      </w:tblGrid>
      <w:tr>
        <w:trPr>
          <w:trHeight w:val="435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2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5"/>
              </w:rPr>
              <w:t>人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  <w:fitText w:val="630" w:id="5"/>
              </w:rPr>
              <w:t>数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計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１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人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男　１人、女　　人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※多数の場合は別紙一覧を添付すること。</w:t>
            </w:r>
          </w:p>
        </w:tc>
      </w:tr>
      <w:tr>
        <w:trPr>
          <w:trHeight w:val="513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6"/>
              </w:rPr>
              <w:fldChar w:fldCharType="begin"/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6"/>
              </w:rPr>
              <w:instrText>EQ \* jc2 \* hps10 \o\ad(\s\up 9(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6"/>
              </w:rPr>
              <w:instrText>フ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6"/>
              </w:rPr>
              <w:instrText>リ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6"/>
              </w:rPr>
              <w:instrText>ガ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10"/>
                <w:fitText w:val="630" w:id="6"/>
              </w:rPr>
              <w:instrText>ナ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6"/>
              </w:rPr>
              <w:instrText>),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6"/>
              </w:rPr>
              <w:instrText>氏</w:instrTex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  <w:fitText w:val="630" w:id="6"/>
              </w:rPr>
              <w:instrText>名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6"/>
              </w:rPr>
              <w:instrText>)</w:instrText>
            </w:r>
            <w:r>
              <w:rPr>
                <w:rFonts w:hint="eastAsia" w:ascii="BIZ UD明朝 Medium" w:hAnsi="BIZ UD明朝 Medium" w:eastAsia="BIZ UD明朝 Medium"/>
                <w:spacing w:val="105"/>
                <w:kern w:val="0"/>
                <w:sz w:val="21"/>
                <w:fitText w:val="630" w:id="6"/>
              </w:rPr>
              <w:fldChar w:fldCharType="end"/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</w:rPr>
              <mc:AlternateContent>
                <mc:Choice Requires="wps">
                  <w:drawing>
                    <wp:anchor simplePos="0" relativeHeight="9" behindDoc="0" locked="0" layoutInCell="1" hidden="0" allowOverlap="0">
                      <wp:simplePos x="0" y="0"/>
                      <wp:positionH relativeFrom="column">
                        <wp:posOffset>1357630</wp:posOffset>
                      </wp:positionH>
                      <wp:positionV relativeFrom="page">
                        <wp:posOffset>24765</wp:posOffset>
                      </wp:positionV>
                      <wp:extent cx="238125" cy="18097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page;z-index:9;width:18.75pt;height:14.25pt;mso-position-horizontal-relative:text;position:absolute;margin-left:106.9pt;margin-top:1.95pt;" o:spid="_x0000_s1034" o:allowincell="t" o:allowoverlap="f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page"/>
                    </v:oval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fldChar w:fldCharType="begin"/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BIZ UD明朝 Medium" w:hAnsi="BIZ UD明朝 Medium" w:eastAsia="BIZ UD明朝 Medium"/>
                <w:kern w:val="2"/>
                <w:sz w:val="10"/>
              </w:rPr>
              <w:instrText>ソ</w:instrText>
            </w:r>
            <w:r>
              <w:rPr>
                <w:rFonts w:hint="eastAsia" w:ascii="BIZ UD明朝 Medium" w:hAnsi="BIZ UD明朝 Medium" w:eastAsia="BIZ UD明朝 Medium"/>
                <w:kern w:val="2"/>
                <w:sz w:val="10"/>
              </w:rPr>
              <w:instrText>ウ</w:instrText>
            </w:r>
            <w:r>
              <w:rPr>
                <w:rFonts w:hint="eastAsia" w:ascii="BIZ UD明朝 Medium" w:hAnsi="BIZ UD明朝 Medium" w:eastAsia="BIZ UD明朝 Medium"/>
                <w:kern w:val="2"/>
                <w:sz w:val="10"/>
              </w:rPr>
              <w:instrText>タ</w:instrText>
            </w:r>
            <w:r>
              <w:rPr>
                <w:rFonts w:hint="eastAsia" w:ascii="BIZ UD明朝 Medium" w:hAnsi="BIZ UD明朝 Medium" w:eastAsia="BIZ UD明朝 Medium"/>
                <w:kern w:val="2"/>
                <w:sz w:val="10"/>
              </w:rPr>
              <w:instrText>イ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),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総体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)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fldChar w:fldCharType="end"/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fldChar w:fldCharType="begin"/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BIZ UD明朝 Medium" w:hAnsi="BIZ UD明朝 Medium" w:eastAsia="BIZ UD明朝 Medium"/>
                <w:kern w:val="2"/>
                <w:sz w:val="10"/>
              </w:rPr>
              <w:instrText>タ</w:instrText>
            </w:r>
            <w:r>
              <w:rPr>
                <w:rFonts w:hint="eastAsia" w:ascii="BIZ UD明朝 Medium" w:hAnsi="BIZ UD明朝 Medium" w:eastAsia="BIZ UD明朝 Medium"/>
                <w:kern w:val="2"/>
                <w:sz w:val="10"/>
              </w:rPr>
              <w:instrText>ロ</w:instrText>
            </w:r>
            <w:r>
              <w:rPr>
                <w:rFonts w:hint="eastAsia" w:ascii="BIZ UD明朝 Medium" w:hAnsi="BIZ UD明朝 Medium" w:eastAsia="BIZ UD明朝 Medium"/>
                <w:kern w:val="2"/>
                <w:sz w:val="10"/>
              </w:rPr>
              <w:instrText>ウ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),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太郎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instrText>)</w:instrTex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fldChar w:fldCharType="end"/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性別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男・女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、年齢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17 )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歳、区分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①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※下段参照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住所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○○県○○市○○町○丁目○○号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○○○　高校　　　２年、連絡先：○○○－○○○－○○○○</w:t>
            </w:r>
          </w:p>
        </w:tc>
      </w:tr>
      <w:tr>
        <w:trPr>
          <w:trHeight w:val="661" w:hRule="atLeast"/>
        </w:trPr>
        <w:tc>
          <w:tcPr>
            <w:tcW w:w="92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※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区分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①選手　　②監督　　③コーチ　　④審判・役員　　⑤補助員</w:t>
            </w:r>
          </w:p>
          <w:p>
            <w:pPr>
              <w:pStyle w:val="0"/>
              <w:widowControl w:val="0"/>
              <w:ind w:left="109" w:leftChars="52" w:right="-84" w:rightChars="-4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⑥選手等の応援者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保護者含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⑦一般観客　　⑧その他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　　　　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６．概要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>
          <w:trHeight w:val="549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(1)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発生時の状況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320" w:lineRule="exact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上記選手が、競技会場前の横断歩道を青信号で横断中に、右側から直進してきたバイクに接触され、転倒し立ち上がることができない。</w:t>
            </w:r>
          </w:p>
        </w:tc>
      </w:tr>
      <w:tr>
        <w:trPr>
          <w:trHeight w:val="557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(2)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発生後の処置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320" w:lineRule="exact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全身を強打して意識が朦朧としているので、居合わせた通行人がすぐさま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119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番通報し、救急車で病院へ搬送。同行の選手が所属チームの監督へ連絡。監督より実施本部へ連絡が入った。</w:t>
            </w:r>
          </w:p>
        </w:tc>
      </w:tr>
      <w:tr>
        <w:trPr>
          <w:trHeight w:val="488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(3)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原因の特定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直進してきたバイクの前方不注意と思われる。</w:t>
            </w:r>
          </w:p>
        </w:tc>
      </w:tr>
      <w:tr>
        <w:trPr>
          <w:trHeight w:val="521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(4)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経過及び現状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○○病院へ搬送され、診察中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７．被災者の搬送先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医療機関名等</w:t>
      </w:r>
      <w:r>
        <w:rPr>
          <w:rFonts w:hint="eastAsia" w:ascii="BIZ UD明朝 Medium" w:hAnsi="BIZ UD明朝 Medium" w:eastAsia="BIZ UD明朝 Medium"/>
        </w:rPr>
        <w:t>)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079"/>
        <w:gridCol w:w="3080"/>
        <w:gridCol w:w="3080"/>
      </w:tblGrid>
      <w:tr>
        <w:trPr/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医療機関名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　　　在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　絡　先</w:t>
            </w:r>
          </w:p>
        </w:tc>
      </w:tr>
      <w:tr>
        <w:trPr>
          <w:trHeight w:val="583" w:hRule="atLeast"/>
        </w:trPr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　　○○○○○○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</w:rPr>
              <mc:AlternateContent>
                <mc:Choice Requires="wps">
                  <w:drawing>
                    <wp:anchor simplePos="0" relativeHeight="10" behindDoc="0" locked="0" layoutInCell="1" hidden="0" allowOverlap="0">
                      <wp:simplePos x="0" y="0"/>
                      <wp:positionH relativeFrom="column">
                        <wp:posOffset>280670</wp:posOffset>
                      </wp:positionH>
                      <wp:positionV relativeFrom="page">
                        <wp:posOffset>231140</wp:posOffset>
                      </wp:positionV>
                      <wp:extent cx="342900" cy="200025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page;z-index:10;width:27pt;height:15.75pt;mso-position-horizontal-relative:text;position:absolute;margin-left:22.1pt;margin-top:18.2pt;" o:spid="_x0000_s1035" o:allowincell="t" o:allowoverlap="f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page"/>
                    </v:oval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病院・医院・診療所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○○市○○町○○丁目</w:t>
            </w:r>
          </w:p>
          <w:p>
            <w:pPr>
              <w:pStyle w:val="0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○○番○○号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０８５３－○○－○○○○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８．搬送先への同行者</w:t>
      </w:r>
    </w:p>
    <w:p>
      <w:pPr>
        <w:pStyle w:val="0"/>
        <w:ind w:left="141" w:leftChars="6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(1)</w:t>
      </w:r>
      <w:r>
        <w:rPr>
          <w:rFonts w:hint="eastAsia" w:ascii="BIZ UD明朝 Medium" w:hAnsi="BIZ UD明朝 Medium" w:eastAsia="BIZ UD明朝 Medium"/>
        </w:rPr>
        <w:t>被災者の関係者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所属・氏名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○○○高校　　○○○部監督・〇〇　一郎</w:t>
            </w:r>
          </w:p>
        </w:tc>
      </w:tr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連絡先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　○○○－○○○○－○○○○</w:t>
            </w:r>
          </w:p>
        </w:tc>
      </w:tr>
    </w:tbl>
    <w:p>
      <w:pPr>
        <w:pStyle w:val="0"/>
        <w:ind w:left="141" w:leftChars="6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(2)</w:t>
      </w:r>
      <w:r>
        <w:rPr>
          <w:rFonts w:hint="eastAsia" w:ascii="BIZ UD明朝 Medium" w:hAnsi="BIZ UD明朝 Medium" w:eastAsia="BIZ UD明朝 Medium"/>
        </w:rPr>
        <w:t>大会の関係者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所属・氏名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会場整理係・〇〇　〇〇</w:t>
            </w:r>
          </w:p>
        </w:tc>
      </w:tr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連絡先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　○○○－○○○○－○○○○</w:t>
            </w:r>
          </w:p>
        </w:tc>
      </w:tr>
    </w:tbl>
    <w:p>
      <w:pPr>
        <w:pStyle w:val="0"/>
        <w:ind w:left="141" w:leftChars="6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(3)</w:t>
      </w:r>
      <w:r>
        <w:rPr>
          <w:rFonts w:hint="eastAsia" w:ascii="BIZ UD明朝 Medium" w:hAnsi="BIZ UD明朝 Medium" w:eastAsia="BIZ UD明朝 Medium"/>
        </w:rPr>
        <w:t>本紙記入者</w:t>
      </w:r>
    </w:p>
    <w:tbl>
      <w:tblPr>
        <w:tblStyle w:val="11"/>
        <w:tblW w:w="923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74"/>
        <w:gridCol w:w="6965"/>
      </w:tblGrid>
      <w:tr>
        <w:trPr/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所属・氏名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救護係・　〇〇　〇〇</w:t>
            </w:r>
          </w:p>
        </w:tc>
      </w:tr>
      <w:tr>
        <w:trPr>
          <w:trHeight w:val="70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連絡先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)</w:t>
            </w:r>
          </w:p>
        </w:tc>
        <w:tc>
          <w:tcPr>
            <w:tcW w:w="6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BIZ UD明朝 Medium" w:hAnsi="BIZ UD明朝 Medium" w:eastAsia="BIZ UD明朝 Medium"/>
                <w:kern w:val="2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携帯　○○○－○○○○－○○○○</w:t>
            </w: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pgSz w:w="11906" w:h="16838"/>
      <w:pgMar w:top="567" w:right="1134" w:bottom="284" w:left="1134" w:header="851" w:footer="340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16</Words>
  <Characters>1090</Characters>
  <Application>JUST Note</Application>
  <Lines>117</Lines>
  <Paragraphs>96</Paragraphs>
  <Company>沖縄県</Company>
  <CharactersWithSpaces>1304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沖縄県</dc:creator>
  <cp:lastModifiedBy>山崎　慎也</cp:lastModifiedBy>
  <cp:lastPrinted>2015-11-02T06:58:00Z</cp:lastPrinted>
  <dcterms:created xsi:type="dcterms:W3CDTF">2015-10-23T08:30:00Z</dcterms:created>
  <dcterms:modified xsi:type="dcterms:W3CDTF">2025-03-26T05:40:54Z</dcterms:modified>
  <cp:revision>9</cp:revision>
</cp:coreProperties>
</file>